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658B" w14:textId="77777777" w:rsidR="00C76636" w:rsidRDefault="00C76636" w:rsidP="00456481">
      <w:pPr>
        <w:rPr>
          <w:b/>
          <w:szCs w:val="28"/>
        </w:rPr>
      </w:pPr>
    </w:p>
    <w:p w14:paraId="78EA4BDA" w14:textId="77777777" w:rsidR="00F71856" w:rsidRDefault="00F71856" w:rsidP="00456481">
      <w:pPr>
        <w:rPr>
          <w:b/>
          <w:szCs w:val="28"/>
        </w:rPr>
      </w:pPr>
    </w:p>
    <w:p w14:paraId="4F6CD98A" w14:textId="77777777" w:rsidR="00FF1F74" w:rsidRDefault="00FF1F74" w:rsidP="00FF1F74">
      <w:pPr>
        <w:pStyle w:val="berschrift1"/>
        <w:rPr>
          <w:sz w:val="28"/>
        </w:rPr>
      </w:pPr>
      <w:r>
        <w:rPr>
          <w:sz w:val="28"/>
        </w:rPr>
        <w:t>Verzeichnis der anderen Unternehmen</w:t>
      </w:r>
    </w:p>
    <w:p w14:paraId="1DE259FA" w14:textId="77777777" w:rsidR="00FF1F74" w:rsidRDefault="00FF1F74" w:rsidP="00FF1F74">
      <w:pPr>
        <w:pStyle w:val="berschrift1"/>
        <w:rPr>
          <w:sz w:val="28"/>
        </w:rPr>
      </w:pPr>
      <w:r>
        <w:rPr>
          <w:sz w:val="28"/>
        </w:rPr>
        <w:t>(Eignungsleihe)</w:t>
      </w:r>
    </w:p>
    <w:p w14:paraId="0FA2934E" w14:textId="77777777" w:rsidR="00FF1F74" w:rsidRDefault="00FF1F74" w:rsidP="00FF1F74">
      <w:pPr>
        <w:jc w:val="center"/>
        <w:rPr>
          <w:sz w:val="12"/>
        </w:rPr>
      </w:pPr>
    </w:p>
    <w:p w14:paraId="6AF9D5C0" w14:textId="77777777" w:rsidR="0082173C" w:rsidRDefault="0082173C" w:rsidP="00DE5DA0">
      <w:pPr>
        <w:jc w:val="center"/>
        <w:rPr>
          <w:sz w:val="12"/>
        </w:rPr>
      </w:pPr>
    </w:p>
    <w:p w14:paraId="0D8A0C5B" w14:textId="77777777" w:rsidR="00BE1ABA" w:rsidRDefault="00BE1ABA" w:rsidP="00DE5DA0">
      <w:pPr>
        <w:pStyle w:val="Textkrper"/>
        <w:rPr>
          <w:sz w:val="20"/>
        </w:rPr>
      </w:pPr>
    </w:p>
    <w:p w14:paraId="0408BE3A" w14:textId="77777777" w:rsidR="00DE5DA0" w:rsidRDefault="00DE5DA0" w:rsidP="00DE5DA0">
      <w:pPr>
        <w:pStyle w:val="Textkrper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 xml:space="preserve">sowie der technischen 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2C2F6F">
        <w:rPr>
          <w:sz w:val="20"/>
        </w:rPr>
        <w:t>in Anspruch zu nehmen</w:t>
      </w:r>
      <w:r>
        <w:rPr>
          <w:sz w:val="20"/>
        </w:rPr>
        <w:t xml:space="preserve">. </w:t>
      </w:r>
    </w:p>
    <w:p w14:paraId="5E766F44" w14:textId="77777777" w:rsidR="00BE1ABA" w:rsidRDefault="00BE1ABA" w:rsidP="00DE5DA0">
      <w:pPr>
        <w:pStyle w:val="Textkrper"/>
        <w:rPr>
          <w:sz w:val="20"/>
        </w:rPr>
      </w:pPr>
    </w:p>
    <w:p w14:paraId="00976663" w14:textId="77777777" w:rsidR="00DE5DA0" w:rsidRDefault="00DE5DA0" w:rsidP="00DE5DA0">
      <w:pPr>
        <w:rPr>
          <w:sz w:val="14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6"/>
        <w:gridCol w:w="5029"/>
      </w:tblGrid>
      <w:tr w:rsidR="00797207" w:rsidRPr="001A5559" w14:paraId="3CF4AAB5" w14:textId="77777777" w:rsidTr="00FD7F5E">
        <w:trPr>
          <w:trHeight w:val="1069"/>
        </w:trPr>
        <w:tc>
          <w:tcPr>
            <w:tcW w:w="5036" w:type="dxa"/>
          </w:tcPr>
          <w:p w14:paraId="4B3F9FE8" w14:textId="77777777" w:rsidR="00797207" w:rsidRPr="001A5559" w:rsidRDefault="002C2F6F" w:rsidP="00BD73A6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5029" w:type="dxa"/>
          </w:tcPr>
          <w:p w14:paraId="62E66D1C" w14:textId="77777777" w:rsidR="00797207" w:rsidRPr="001A5559" w:rsidRDefault="002C2F6F" w:rsidP="00A705C8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</w:p>
        </w:tc>
      </w:tr>
      <w:tr w:rsidR="00797207" w:rsidRPr="001A5559" w14:paraId="47FF9C12" w14:textId="77777777" w:rsidTr="00FD7F5E">
        <w:trPr>
          <w:trHeight w:val="1069"/>
        </w:trPr>
        <w:tc>
          <w:tcPr>
            <w:tcW w:w="5036" w:type="dxa"/>
          </w:tcPr>
          <w:p w14:paraId="1145ABF0" w14:textId="302C0CFE" w:rsidR="00797207" w:rsidRPr="003D06EC" w:rsidRDefault="00BB54DC" w:rsidP="003D06EC">
            <w:pPr>
              <w:rPr>
                <w:sz w:val="20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029" w:type="dxa"/>
          </w:tcPr>
          <w:p w14:paraId="38E1C2EC" w14:textId="65E4FD6D" w:rsidR="00797207" w:rsidRPr="004164D5" w:rsidRDefault="00BB54DC" w:rsidP="004164D5">
            <w:pPr>
              <w:rPr>
                <w:sz w:val="20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797207" w:rsidRPr="001A5559" w14:paraId="0E81A148" w14:textId="77777777" w:rsidTr="00FD7F5E">
        <w:trPr>
          <w:trHeight w:val="1069"/>
        </w:trPr>
        <w:tc>
          <w:tcPr>
            <w:tcW w:w="5036" w:type="dxa"/>
          </w:tcPr>
          <w:p w14:paraId="34132B31" w14:textId="1C486EFA" w:rsidR="00797207" w:rsidRPr="003D06EC" w:rsidRDefault="00BB54DC" w:rsidP="003D06EC">
            <w:pPr>
              <w:rPr>
                <w:sz w:val="20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029" w:type="dxa"/>
          </w:tcPr>
          <w:p w14:paraId="5E6CC9AC" w14:textId="586C49F8" w:rsidR="00797207" w:rsidRPr="004164D5" w:rsidRDefault="00BB54DC" w:rsidP="004164D5">
            <w:pPr>
              <w:rPr>
                <w:sz w:val="20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B54DC" w:rsidRPr="001A5559" w14:paraId="5D2E6345" w14:textId="77777777" w:rsidTr="00FD7F5E">
        <w:trPr>
          <w:trHeight w:val="1069"/>
        </w:trPr>
        <w:tc>
          <w:tcPr>
            <w:tcW w:w="5036" w:type="dxa"/>
          </w:tcPr>
          <w:p w14:paraId="1E14F9CF" w14:textId="6713BA51" w:rsidR="00BB54DC" w:rsidRPr="003D06EC" w:rsidRDefault="00BB54DC" w:rsidP="00BB54DC">
            <w:pPr>
              <w:rPr>
                <w:sz w:val="20"/>
              </w:rPr>
            </w:pPr>
            <w:r w:rsidRPr="00621908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21908">
              <w:instrText xml:space="preserve"> FORMTEXT </w:instrText>
            </w:r>
            <w:r w:rsidRPr="00621908">
              <w:fldChar w:fldCharType="separate"/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fldChar w:fldCharType="end"/>
            </w:r>
          </w:p>
        </w:tc>
        <w:tc>
          <w:tcPr>
            <w:tcW w:w="5029" w:type="dxa"/>
          </w:tcPr>
          <w:p w14:paraId="25C04BF3" w14:textId="79FA4C6A" w:rsidR="00BB54DC" w:rsidRPr="004164D5" w:rsidRDefault="00BB54DC" w:rsidP="00BB54DC">
            <w:pPr>
              <w:rPr>
                <w:sz w:val="20"/>
              </w:rPr>
            </w:pPr>
            <w:r w:rsidRPr="00621908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21908">
              <w:instrText xml:space="preserve"> FORMTEXT </w:instrText>
            </w:r>
            <w:r w:rsidRPr="00621908">
              <w:fldChar w:fldCharType="separate"/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fldChar w:fldCharType="end"/>
            </w:r>
          </w:p>
        </w:tc>
      </w:tr>
      <w:tr w:rsidR="00BB54DC" w:rsidRPr="001A5559" w14:paraId="7E8E1502" w14:textId="77777777" w:rsidTr="00FD7F5E">
        <w:trPr>
          <w:trHeight w:val="1069"/>
        </w:trPr>
        <w:tc>
          <w:tcPr>
            <w:tcW w:w="5036" w:type="dxa"/>
          </w:tcPr>
          <w:p w14:paraId="57A33E88" w14:textId="7ADF9F13" w:rsidR="00BB54DC" w:rsidRPr="003D06EC" w:rsidRDefault="00BB54DC" w:rsidP="00BB54DC">
            <w:pPr>
              <w:rPr>
                <w:sz w:val="20"/>
              </w:rPr>
            </w:pPr>
            <w:r w:rsidRPr="00621908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21908">
              <w:instrText xml:space="preserve"> FORMTEXT </w:instrText>
            </w:r>
            <w:r w:rsidRPr="00621908">
              <w:fldChar w:fldCharType="separate"/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fldChar w:fldCharType="end"/>
            </w:r>
          </w:p>
        </w:tc>
        <w:tc>
          <w:tcPr>
            <w:tcW w:w="5029" w:type="dxa"/>
          </w:tcPr>
          <w:p w14:paraId="2CA2D9E6" w14:textId="1252884E" w:rsidR="00BB54DC" w:rsidRPr="004164D5" w:rsidRDefault="00BB54DC" w:rsidP="00BB54DC">
            <w:pPr>
              <w:rPr>
                <w:sz w:val="20"/>
              </w:rPr>
            </w:pPr>
            <w:r w:rsidRPr="00621908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21908">
              <w:instrText xml:space="preserve"> FORMTEXT </w:instrText>
            </w:r>
            <w:r w:rsidRPr="00621908">
              <w:fldChar w:fldCharType="separate"/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fldChar w:fldCharType="end"/>
            </w:r>
          </w:p>
        </w:tc>
      </w:tr>
      <w:tr w:rsidR="00BB54DC" w:rsidRPr="001A5559" w14:paraId="410EF446" w14:textId="77777777" w:rsidTr="00FD7F5E">
        <w:trPr>
          <w:trHeight w:val="1069"/>
        </w:trPr>
        <w:tc>
          <w:tcPr>
            <w:tcW w:w="5036" w:type="dxa"/>
          </w:tcPr>
          <w:p w14:paraId="2BC8E05E" w14:textId="6FE687F2" w:rsidR="00BB54DC" w:rsidRPr="003D06EC" w:rsidRDefault="00BB54DC" w:rsidP="00BB54DC">
            <w:pPr>
              <w:rPr>
                <w:sz w:val="20"/>
              </w:rPr>
            </w:pPr>
            <w:r w:rsidRPr="00621908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21908">
              <w:instrText xml:space="preserve"> FORMTEXT </w:instrText>
            </w:r>
            <w:r w:rsidRPr="00621908">
              <w:fldChar w:fldCharType="separate"/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fldChar w:fldCharType="end"/>
            </w:r>
          </w:p>
        </w:tc>
        <w:tc>
          <w:tcPr>
            <w:tcW w:w="5029" w:type="dxa"/>
          </w:tcPr>
          <w:p w14:paraId="54544CB1" w14:textId="0343CD50" w:rsidR="00BB54DC" w:rsidRPr="004164D5" w:rsidRDefault="00BB54DC" w:rsidP="00BB54DC">
            <w:pPr>
              <w:rPr>
                <w:sz w:val="20"/>
              </w:rPr>
            </w:pPr>
            <w:r w:rsidRPr="00621908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21908">
              <w:instrText xml:space="preserve"> FORMTEXT </w:instrText>
            </w:r>
            <w:r w:rsidRPr="00621908">
              <w:fldChar w:fldCharType="separate"/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t> </w:t>
            </w:r>
            <w:r w:rsidRPr="00621908">
              <w:fldChar w:fldCharType="end"/>
            </w:r>
          </w:p>
        </w:tc>
      </w:tr>
    </w:tbl>
    <w:p w14:paraId="75BDF054" w14:textId="77777777" w:rsidR="00DE5DA0" w:rsidRDefault="00DE5DA0" w:rsidP="00DE5DA0">
      <w:pPr>
        <w:tabs>
          <w:tab w:val="center" w:pos="3261"/>
          <w:tab w:val="right" w:pos="9498"/>
        </w:tabs>
        <w:rPr>
          <w:sz w:val="10"/>
        </w:rPr>
      </w:pPr>
    </w:p>
    <w:p w14:paraId="12B9AA9F" w14:textId="77777777"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p w14:paraId="77D36302" w14:textId="77777777" w:rsidR="008D2384" w:rsidRDefault="008D2384" w:rsidP="004F1229">
      <w:pPr>
        <w:tabs>
          <w:tab w:val="center" w:pos="3261"/>
          <w:tab w:val="right" w:pos="9498"/>
        </w:tabs>
        <w:rPr>
          <w:sz w:val="10"/>
        </w:rPr>
      </w:pPr>
    </w:p>
    <w:p w14:paraId="038A4E59" w14:textId="77777777" w:rsidR="008D2384" w:rsidRDefault="008D2384" w:rsidP="004F1229">
      <w:pPr>
        <w:tabs>
          <w:tab w:val="center" w:pos="3261"/>
          <w:tab w:val="right" w:pos="9498"/>
        </w:tabs>
        <w:rPr>
          <w:sz w:val="10"/>
        </w:rPr>
      </w:pPr>
    </w:p>
    <w:p w14:paraId="6BEC614E" w14:textId="77777777" w:rsidR="008D2384" w:rsidRDefault="008D2384" w:rsidP="004F1229">
      <w:pPr>
        <w:tabs>
          <w:tab w:val="center" w:pos="3261"/>
          <w:tab w:val="right" w:pos="9498"/>
        </w:tabs>
        <w:rPr>
          <w:sz w:val="10"/>
        </w:rPr>
      </w:pPr>
    </w:p>
    <w:p w14:paraId="665DD748" w14:textId="77777777" w:rsidR="004164D5" w:rsidRDefault="004164D5" w:rsidP="00FD7F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Cs w:val="22"/>
        </w:rPr>
      </w:pPr>
    </w:p>
    <w:p w14:paraId="3918DF5D" w14:textId="77777777" w:rsidR="008D2384" w:rsidRPr="009A0302" w:rsidRDefault="008D2384" w:rsidP="00FD7F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Cs w:val="22"/>
        </w:rPr>
      </w:pPr>
    </w:p>
    <w:p w14:paraId="0A3DD672" w14:textId="77777777" w:rsidR="004164D5" w:rsidRDefault="004164D5" w:rsidP="00FD7F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Cs w:val="22"/>
        </w:rPr>
      </w:pPr>
    </w:p>
    <w:p w14:paraId="015876DC" w14:textId="77777777" w:rsidR="008D2384" w:rsidRDefault="008D2384" w:rsidP="00FD7F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right" w:pos="9638"/>
        </w:tabs>
        <w:rPr>
          <w:szCs w:val="22"/>
        </w:rPr>
      </w:pPr>
    </w:p>
    <w:p w14:paraId="292C454A" w14:textId="514CFD9B" w:rsidR="004164D5" w:rsidRPr="009A0302" w:rsidRDefault="00BB54DC" w:rsidP="00BB54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tabs>
          <w:tab w:val="right" w:pos="9638"/>
        </w:tabs>
        <w:rPr>
          <w:szCs w:val="22"/>
        </w:rPr>
      </w:pPr>
      <w:r>
        <w:t xml:space="preserve">                 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                              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                                            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26AFE21" w14:textId="77777777" w:rsidR="004164D5" w:rsidRPr="009A0302" w:rsidRDefault="004164D5" w:rsidP="00FD7F5E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rPr>
          <w:sz w:val="22"/>
          <w:szCs w:val="22"/>
        </w:rPr>
      </w:pPr>
      <w:r w:rsidRPr="009A0302">
        <w:rPr>
          <w:sz w:val="22"/>
          <w:szCs w:val="22"/>
        </w:rPr>
        <w:tab/>
        <w:t>(Ort)</w:t>
      </w:r>
      <w:r w:rsidRPr="009A0302">
        <w:rPr>
          <w:sz w:val="22"/>
          <w:szCs w:val="22"/>
        </w:rPr>
        <w:tab/>
        <w:t>(Datum)</w:t>
      </w:r>
      <w:r w:rsidRPr="009A0302">
        <w:rPr>
          <w:sz w:val="22"/>
          <w:szCs w:val="22"/>
        </w:rPr>
        <w:tab/>
        <w:t>(</w:t>
      </w:r>
      <w:r w:rsidR="002D34FC">
        <w:rPr>
          <w:sz w:val="22"/>
          <w:szCs w:val="22"/>
        </w:rPr>
        <w:t>Name des Erklärenden</w:t>
      </w:r>
      <w:r w:rsidRPr="009A0302">
        <w:rPr>
          <w:sz w:val="22"/>
          <w:szCs w:val="22"/>
        </w:rPr>
        <w:t>)</w:t>
      </w:r>
    </w:p>
    <w:p w14:paraId="7DA3EE15" w14:textId="77777777" w:rsidR="004164D5" w:rsidRDefault="004164D5" w:rsidP="004F1229">
      <w:pPr>
        <w:tabs>
          <w:tab w:val="center" w:pos="3261"/>
          <w:tab w:val="right" w:pos="9498"/>
        </w:tabs>
        <w:rPr>
          <w:sz w:val="10"/>
        </w:rPr>
      </w:pPr>
    </w:p>
    <w:sectPr w:rsidR="004164D5" w:rsidSect="008D2384">
      <w:headerReference w:type="default" r:id="rId8"/>
      <w:footerReference w:type="default" r:id="rId9"/>
      <w:type w:val="continuous"/>
      <w:pgSz w:w="11906" w:h="16838"/>
      <w:pgMar w:top="1134" w:right="849" w:bottom="1134" w:left="1134" w:header="964" w:footer="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B384" w14:textId="77777777" w:rsidR="004D45A9" w:rsidRDefault="004D45A9">
      <w:r>
        <w:separator/>
      </w:r>
    </w:p>
  </w:endnote>
  <w:endnote w:type="continuationSeparator" w:id="0">
    <w:p w14:paraId="5941BD8B" w14:textId="77777777" w:rsidR="004D45A9" w:rsidRDefault="004D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DC1D" w14:textId="77777777" w:rsidR="0095086F" w:rsidRPr="001C6B80" w:rsidRDefault="003749C7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6888B9" wp14:editId="1E51E3D2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A7A31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D4D10E3" w14:textId="77777777" w:rsidR="00DE5DA0" w:rsidRPr="008D2384" w:rsidRDefault="008D2384" w:rsidP="008D2384">
    <w:pPr>
      <w:pStyle w:val="Fuzeile"/>
      <w:jc w:val="center"/>
      <w:rPr>
        <w:sz w:val="20"/>
        <w:szCs w:val="16"/>
      </w:rPr>
    </w:pPr>
    <w:r w:rsidRPr="008D2384">
      <w:rPr>
        <w:sz w:val="20"/>
        <w:szCs w:val="16"/>
      </w:rPr>
      <w:t xml:space="preserve">Seite </w:t>
    </w:r>
    <w:r w:rsidRPr="008D2384">
      <w:rPr>
        <w:bCs/>
        <w:sz w:val="20"/>
        <w:szCs w:val="16"/>
      </w:rPr>
      <w:fldChar w:fldCharType="begin"/>
    </w:r>
    <w:r w:rsidRPr="008D2384">
      <w:rPr>
        <w:bCs/>
        <w:sz w:val="20"/>
        <w:szCs w:val="16"/>
      </w:rPr>
      <w:instrText>PAGE  \* Arabic  \* MERGEFORMAT</w:instrText>
    </w:r>
    <w:r w:rsidRPr="008D2384">
      <w:rPr>
        <w:bCs/>
        <w:sz w:val="20"/>
        <w:szCs w:val="16"/>
      </w:rPr>
      <w:fldChar w:fldCharType="separate"/>
    </w:r>
    <w:r w:rsidR="00844DE6">
      <w:rPr>
        <w:bCs/>
        <w:noProof/>
        <w:sz w:val="20"/>
        <w:szCs w:val="16"/>
      </w:rPr>
      <w:t>1</w:t>
    </w:r>
    <w:r w:rsidRPr="008D2384">
      <w:rPr>
        <w:bCs/>
        <w:sz w:val="20"/>
        <w:szCs w:val="16"/>
      </w:rPr>
      <w:fldChar w:fldCharType="end"/>
    </w:r>
    <w:r w:rsidRPr="008D2384">
      <w:rPr>
        <w:sz w:val="20"/>
        <w:szCs w:val="16"/>
      </w:rPr>
      <w:t xml:space="preserve"> von </w:t>
    </w:r>
    <w:r w:rsidRPr="008D2384">
      <w:rPr>
        <w:bCs/>
        <w:sz w:val="20"/>
        <w:szCs w:val="16"/>
      </w:rPr>
      <w:fldChar w:fldCharType="begin"/>
    </w:r>
    <w:r w:rsidRPr="008D2384">
      <w:rPr>
        <w:bCs/>
        <w:sz w:val="20"/>
        <w:szCs w:val="16"/>
      </w:rPr>
      <w:instrText>NUMPAGES  \* Arabic  \* MERGEFORMAT</w:instrText>
    </w:r>
    <w:r w:rsidRPr="008D2384">
      <w:rPr>
        <w:bCs/>
        <w:sz w:val="20"/>
        <w:szCs w:val="16"/>
      </w:rPr>
      <w:fldChar w:fldCharType="separate"/>
    </w:r>
    <w:r w:rsidR="00844DE6">
      <w:rPr>
        <w:bCs/>
        <w:noProof/>
        <w:sz w:val="20"/>
        <w:szCs w:val="16"/>
      </w:rPr>
      <w:t>1</w:t>
    </w:r>
    <w:r w:rsidRPr="008D2384">
      <w:rPr>
        <w:bCs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8C28F" w14:textId="77777777" w:rsidR="004D45A9" w:rsidRDefault="004D45A9">
      <w:r>
        <w:separator/>
      </w:r>
    </w:p>
  </w:footnote>
  <w:footnote w:type="continuationSeparator" w:id="0">
    <w:p w14:paraId="4F8847A8" w14:textId="77777777" w:rsidR="004D45A9" w:rsidRDefault="004D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13E92" w14:textId="77777777" w:rsidR="00844DE6" w:rsidRPr="00AF6D79" w:rsidRDefault="00844DE6" w:rsidP="00844DE6">
    <w:pPr>
      <w:tabs>
        <w:tab w:val="left" w:pos="8305"/>
      </w:tabs>
      <w:rPr>
        <w:sz w:val="20"/>
      </w:rPr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4FE16EFA" wp14:editId="166B4CA8">
          <wp:simplePos x="0" y="0"/>
          <wp:positionH relativeFrom="margin">
            <wp:posOffset>4710031</wp:posOffset>
          </wp:positionH>
          <wp:positionV relativeFrom="topMargin">
            <wp:posOffset>598760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6D79">
      <w:rPr>
        <w:rFonts w:cs="Arial"/>
        <w:sz w:val="20"/>
      </w:rPr>
      <w:t>Verhandlungsverfahren mit Teilnahmewettbewerb (nach SektVO)</w:t>
    </w:r>
    <w:r>
      <w:rPr>
        <w:rFonts w:cs="Arial"/>
        <w:sz w:val="20"/>
      </w:rPr>
      <w:tab/>
    </w:r>
  </w:p>
  <w:p w14:paraId="1425A76F" w14:textId="77777777" w:rsidR="002C2C9F" w:rsidRPr="002C2C9F" w:rsidRDefault="006160CE" w:rsidP="002C2C9F">
    <w:pPr>
      <w:tabs>
        <w:tab w:val="left" w:pos="7769"/>
      </w:tabs>
      <w:rPr>
        <w:rFonts w:cs="Arial"/>
        <w:sz w:val="20"/>
      </w:rPr>
    </w:pPr>
    <w:sdt>
      <w:sdtPr>
        <w:rPr>
          <w:rFonts w:cs="Arial"/>
          <w:sz w:val="20"/>
        </w:rPr>
        <w:id w:val="-841310445"/>
        <w:docPartObj>
          <w:docPartGallery w:val="Watermarks"/>
          <w:docPartUnique/>
        </w:docPartObj>
      </w:sdtPr>
      <w:sdtEndPr/>
      <w:sdtContent/>
    </w:sdt>
    <w:r w:rsidR="002C2C9F" w:rsidRPr="002C2C9F">
      <w:rPr>
        <w:rFonts w:cs="Arial"/>
        <w:sz w:val="20"/>
      </w:rPr>
      <w:t xml:space="preserve">Beschaffung von C-ITS Kommunikationseinheiten zum Einbau in die Fahrzeuge </w:t>
    </w:r>
  </w:p>
  <w:p w14:paraId="0394FD22" w14:textId="77777777" w:rsidR="002C2C9F" w:rsidRPr="002C2C9F" w:rsidRDefault="002C2C9F" w:rsidP="002C2C9F">
    <w:pPr>
      <w:tabs>
        <w:tab w:val="left" w:pos="7769"/>
      </w:tabs>
      <w:rPr>
        <w:rFonts w:cs="Arial"/>
        <w:sz w:val="20"/>
      </w:rPr>
    </w:pPr>
    <w:r w:rsidRPr="002C2C9F">
      <w:rPr>
        <w:rFonts w:cs="Arial"/>
        <w:sz w:val="20"/>
      </w:rPr>
      <w:t xml:space="preserve">der DVB AG (C-ITS On-Board-Unit) als Teilleistungen des Gesamtprojekts MIKT </w:t>
    </w:r>
  </w:p>
  <w:p w14:paraId="40EADF49" w14:textId="50FC098F" w:rsidR="00BE1ABA" w:rsidRPr="002C2C9F" w:rsidRDefault="002C2C9F" w:rsidP="002C2C9F">
    <w:pPr>
      <w:pBdr>
        <w:bottom w:val="single" w:sz="4" w:space="1" w:color="auto"/>
      </w:pBdr>
      <w:tabs>
        <w:tab w:val="left" w:pos="7769"/>
      </w:tabs>
      <w:rPr>
        <w:rFonts w:cs="Arial"/>
        <w:sz w:val="20"/>
      </w:rPr>
    </w:pPr>
    <w:r w:rsidRPr="002C2C9F">
      <w:rPr>
        <w:rFonts w:cs="Arial"/>
        <w:sz w:val="20"/>
      </w:rPr>
      <w:t>(Modernisierung der Informations- und Kommunikationstechnologien)</w:t>
    </w:r>
    <w:r w:rsidRPr="002C2C9F">
      <w:rPr>
        <w:rFonts w:cs="Arial"/>
        <w:sz w:val="20"/>
      </w:rPr>
      <w:br/>
      <w:t>Vergabe-Nr. 2026-00090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F28"/>
    <w:multiLevelType w:val="hybridMultilevel"/>
    <w:tmpl w:val="599E565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7D1931"/>
    <w:multiLevelType w:val="hybridMultilevel"/>
    <w:tmpl w:val="53EABF52"/>
    <w:lvl w:ilvl="0" w:tplc="EAA2E2E0">
      <w:start w:val="1"/>
      <w:numFmt w:val="decimal"/>
      <w:lvlText w:val="%1 (K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2505BA"/>
    <w:multiLevelType w:val="multilevel"/>
    <w:tmpl w:val="01661B8A"/>
    <w:numStyleLink w:val="ListeA"/>
  </w:abstractNum>
  <w:abstractNum w:abstractNumId="13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4" w15:restartNumberingAfterBreak="0">
    <w:nsid w:val="7DF869A3"/>
    <w:multiLevelType w:val="hybridMultilevel"/>
    <w:tmpl w:val="AD725B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B63D95"/>
    <w:multiLevelType w:val="hybridMultilevel"/>
    <w:tmpl w:val="46E632DC"/>
    <w:lvl w:ilvl="0" w:tplc="B5C85766">
      <w:start w:val="1"/>
      <w:numFmt w:val="decimal"/>
      <w:lvlText w:val="%1 (N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825598">
    <w:abstractNumId w:val="9"/>
  </w:num>
  <w:num w:numId="2" w16cid:durableId="1826047388">
    <w:abstractNumId w:val="7"/>
  </w:num>
  <w:num w:numId="3" w16cid:durableId="1961450003">
    <w:abstractNumId w:val="6"/>
  </w:num>
  <w:num w:numId="4" w16cid:durableId="2085831385">
    <w:abstractNumId w:val="5"/>
  </w:num>
  <w:num w:numId="5" w16cid:durableId="1493520688">
    <w:abstractNumId w:val="4"/>
  </w:num>
  <w:num w:numId="6" w16cid:durableId="1232547439">
    <w:abstractNumId w:val="8"/>
  </w:num>
  <w:num w:numId="7" w16cid:durableId="446314463">
    <w:abstractNumId w:val="3"/>
  </w:num>
  <w:num w:numId="8" w16cid:durableId="603728273">
    <w:abstractNumId w:val="2"/>
  </w:num>
  <w:num w:numId="9" w16cid:durableId="899943857">
    <w:abstractNumId w:val="1"/>
  </w:num>
  <w:num w:numId="10" w16cid:durableId="382950476">
    <w:abstractNumId w:val="0"/>
  </w:num>
  <w:num w:numId="11" w16cid:durableId="1410231513">
    <w:abstractNumId w:val="11"/>
  </w:num>
  <w:num w:numId="12" w16cid:durableId="112947453">
    <w:abstractNumId w:val="15"/>
  </w:num>
  <w:num w:numId="13" w16cid:durableId="1764301952">
    <w:abstractNumId w:val="14"/>
  </w:num>
  <w:num w:numId="14" w16cid:durableId="407969837">
    <w:abstractNumId w:val="10"/>
  </w:num>
  <w:num w:numId="15" w16cid:durableId="1166048394">
    <w:abstractNumId w:val="13"/>
  </w:num>
  <w:num w:numId="16" w16cid:durableId="16313525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o2vJgmZJSFL63qKzLgYL1jjYMdnDhQ/Tj+1R3mPly22dNVAun43B/bgRoiDF0bkPkRPgEug6HLAsaKwgSAy0Q==" w:salt="ixhw6dLecob11ltY1a7UD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218BA"/>
    <w:rsid w:val="0002622E"/>
    <w:rsid w:val="00083CD2"/>
    <w:rsid w:val="000A4BE3"/>
    <w:rsid w:val="000C6E67"/>
    <w:rsid w:val="000D72B4"/>
    <w:rsid w:val="00134B74"/>
    <w:rsid w:val="00146EA8"/>
    <w:rsid w:val="00150B0C"/>
    <w:rsid w:val="001871B9"/>
    <w:rsid w:val="001A5559"/>
    <w:rsid w:val="001D278A"/>
    <w:rsid w:val="00216DC1"/>
    <w:rsid w:val="0023275D"/>
    <w:rsid w:val="002719EF"/>
    <w:rsid w:val="002967D9"/>
    <w:rsid w:val="002A7E08"/>
    <w:rsid w:val="002B0946"/>
    <w:rsid w:val="002B2FD6"/>
    <w:rsid w:val="002B772D"/>
    <w:rsid w:val="002C2C9F"/>
    <w:rsid w:val="002C2F6F"/>
    <w:rsid w:val="002C3B2F"/>
    <w:rsid w:val="002C5A8A"/>
    <w:rsid w:val="002D34FC"/>
    <w:rsid w:val="002E0BA9"/>
    <w:rsid w:val="003210B7"/>
    <w:rsid w:val="003534B3"/>
    <w:rsid w:val="00373F3E"/>
    <w:rsid w:val="003749C7"/>
    <w:rsid w:val="00385D43"/>
    <w:rsid w:val="00386415"/>
    <w:rsid w:val="003917A8"/>
    <w:rsid w:val="0039747B"/>
    <w:rsid w:val="003D06EC"/>
    <w:rsid w:val="003D7ECB"/>
    <w:rsid w:val="003F09DB"/>
    <w:rsid w:val="003F6638"/>
    <w:rsid w:val="004164D5"/>
    <w:rsid w:val="0042131B"/>
    <w:rsid w:val="0043095E"/>
    <w:rsid w:val="004451A4"/>
    <w:rsid w:val="004508E9"/>
    <w:rsid w:val="00454372"/>
    <w:rsid w:val="004544D9"/>
    <w:rsid w:val="00456481"/>
    <w:rsid w:val="00462639"/>
    <w:rsid w:val="004738EE"/>
    <w:rsid w:val="004C0E19"/>
    <w:rsid w:val="004D45A9"/>
    <w:rsid w:val="004E2A92"/>
    <w:rsid w:val="004F1229"/>
    <w:rsid w:val="004F12FA"/>
    <w:rsid w:val="004F1D29"/>
    <w:rsid w:val="005719AC"/>
    <w:rsid w:val="005C0BD5"/>
    <w:rsid w:val="00606F29"/>
    <w:rsid w:val="006160CE"/>
    <w:rsid w:val="006272DD"/>
    <w:rsid w:val="00635AE6"/>
    <w:rsid w:val="006379A7"/>
    <w:rsid w:val="006464E8"/>
    <w:rsid w:val="0066012C"/>
    <w:rsid w:val="00663F2D"/>
    <w:rsid w:val="006933AE"/>
    <w:rsid w:val="006F7291"/>
    <w:rsid w:val="00704495"/>
    <w:rsid w:val="007150C4"/>
    <w:rsid w:val="00716A1E"/>
    <w:rsid w:val="00720393"/>
    <w:rsid w:val="00743AB6"/>
    <w:rsid w:val="0076246D"/>
    <w:rsid w:val="00774211"/>
    <w:rsid w:val="007763C5"/>
    <w:rsid w:val="00781E96"/>
    <w:rsid w:val="00797207"/>
    <w:rsid w:val="007F0F00"/>
    <w:rsid w:val="00803FEB"/>
    <w:rsid w:val="0082173C"/>
    <w:rsid w:val="008276EE"/>
    <w:rsid w:val="008432A2"/>
    <w:rsid w:val="00844DE6"/>
    <w:rsid w:val="00851DBD"/>
    <w:rsid w:val="00871B6D"/>
    <w:rsid w:val="00875916"/>
    <w:rsid w:val="00887870"/>
    <w:rsid w:val="008B153D"/>
    <w:rsid w:val="008B73FE"/>
    <w:rsid w:val="008D2384"/>
    <w:rsid w:val="00903469"/>
    <w:rsid w:val="00906174"/>
    <w:rsid w:val="009212D0"/>
    <w:rsid w:val="00924DFC"/>
    <w:rsid w:val="009266F3"/>
    <w:rsid w:val="00942571"/>
    <w:rsid w:val="0095086F"/>
    <w:rsid w:val="00971FE6"/>
    <w:rsid w:val="00984B77"/>
    <w:rsid w:val="00987FFE"/>
    <w:rsid w:val="009D15F2"/>
    <w:rsid w:val="009E5F96"/>
    <w:rsid w:val="009E75F3"/>
    <w:rsid w:val="009F47BE"/>
    <w:rsid w:val="00A11A1F"/>
    <w:rsid w:val="00A466A0"/>
    <w:rsid w:val="00A52803"/>
    <w:rsid w:val="00A53C7C"/>
    <w:rsid w:val="00A54705"/>
    <w:rsid w:val="00A705C8"/>
    <w:rsid w:val="00A84BC2"/>
    <w:rsid w:val="00A944D2"/>
    <w:rsid w:val="00AD374B"/>
    <w:rsid w:val="00AD5CFC"/>
    <w:rsid w:val="00AE33E1"/>
    <w:rsid w:val="00B06FE9"/>
    <w:rsid w:val="00B3406F"/>
    <w:rsid w:val="00B35960"/>
    <w:rsid w:val="00B74700"/>
    <w:rsid w:val="00BB54DC"/>
    <w:rsid w:val="00BC4CD3"/>
    <w:rsid w:val="00BC6DEB"/>
    <w:rsid w:val="00BD47E8"/>
    <w:rsid w:val="00BD5B7D"/>
    <w:rsid w:val="00BD73A6"/>
    <w:rsid w:val="00BE1ABA"/>
    <w:rsid w:val="00BE576F"/>
    <w:rsid w:val="00BF1374"/>
    <w:rsid w:val="00C37052"/>
    <w:rsid w:val="00C421D1"/>
    <w:rsid w:val="00C517DE"/>
    <w:rsid w:val="00C76636"/>
    <w:rsid w:val="00C82864"/>
    <w:rsid w:val="00C82A5B"/>
    <w:rsid w:val="00CC1F9A"/>
    <w:rsid w:val="00CE759D"/>
    <w:rsid w:val="00D4479D"/>
    <w:rsid w:val="00D71AA7"/>
    <w:rsid w:val="00D72CAA"/>
    <w:rsid w:val="00D91764"/>
    <w:rsid w:val="00DA010D"/>
    <w:rsid w:val="00DB4623"/>
    <w:rsid w:val="00DD29ED"/>
    <w:rsid w:val="00DE5DA0"/>
    <w:rsid w:val="00DE75D4"/>
    <w:rsid w:val="00E3517A"/>
    <w:rsid w:val="00E424CF"/>
    <w:rsid w:val="00E674F5"/>
    <w:rsid w:val="00EA730F"/>
    <w:rsid w:val="00EA7C7C"/>
    <w:rsid w:val="00EB22E9"/>
    <w:rsid w:val="00EC149D"/>
    <w:rsid w:val="00ED0B34"/>
    <w:rsid w:val="00F2027A"/>
    <w:rsid w:val="00F52400"/>
    <w:rsid w:val="00F65296"/>
    <w:rsid w:val="00F71856"/>
    <w:rsid w:val="00F86D9F"/>
    <w:rsid w:val="00F90E67"/>
    <w:rsid w:val="00F9689E"/>
    <w:rsid w:val="00FD7F5E"/>
    <w:rsid w:val="00FF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o:colormru v:ext="edit" colors="#ddd,silver"/>
    </o:shapedefaults>
    <o:shapelayout v:ext="edit">
      <o:idmap v:ext="edit" data="1"/>
    </o:shapelayout>
  </w:shapeDefaults>
  <w:decimalSymbol w:val=","/>
  <w:listSeparator w:val=";"/>
  <w14:docId w14:val="2B3A4B31"/>
  <w15:docId w15:val="{F21DF0D2-0651-4AB2-9D96-E43C715B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A705C8"/>
    <w:pPr>
      <w:ind w:left="720"/>
      <w:contextualSpacing/>
    </w:pPr>
  </w:style>
  <w:style w:type="paragraph" w:customStyle="1" w:styleId="Liste-A-01">
    <w:name w:val="Liste-A-01"/>
    <w:basedOn w:val="Standard"/>
    <w:qFormat/>
    <w:rsid w:val="004164D5"/>
    <w:pPr>
      <w:numPr>
        <w:ilvl w:val="1"/>
        <w:numId w:val="16"/>
      </w:num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4164D5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4164D5"/>
    <w:pPr>
      <w:numPr>
        <w:numId w:val="16"/>
      </w:num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4164D5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4164D5"/>
    <w:pPr>
      <w:numPr>
        <w:ilvl w:val="2"/>
        <w:numId w:val="16"/>
      </w:num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4164D5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4164D5"/>
    <w:pPr>
      <w:spacing w:after="120"/>
      <w:contextualSpacing w:val="0"/>
    </w:pPr>
    <w:rPr>
      <w:b w:val="0"/>
    </w:rPr>
  </w:style>
  <w:style w:type="paragraph" w:customStyle="1" w:styleId="Default">
    <w:name w:val="Default"/>
    <w:rsid w:val="00146EA8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46EA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F5B8-E944-46A2-B624-84E3B222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2019-01-21T13:38:00Z</cp:lastPrinted>
  <dcterms:created xsi:type="dcterms:W3CDTF">2026-04-15T11:19:00Z</dcterms:created>
  <dcterms:modified xsi:type="dcterms:W3CDTF">2026-04-15T11:19:00Z</dcterms:modified>
</cp:coreProperties>
</file>